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הסוואנה של מזרח אפריקה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הסוואנה הסרנגטי ואת הר הקילימנגורו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הקשורים לחיות ולנדידה באפריקה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פי יומן המסע של נוגה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רכב שטח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כדי לא להבהיל את החיות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למקום שירד בו גשם וצמח עשב טרי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מתחת לעץ 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את פסגת הקילימנגורו מכוסה שלג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ביומן של נוגה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המדריך ביקש דווקא לדבר בשקט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היו לה שני גורים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תואר בסוף היומן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שטח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שלג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(מישור ענקי של עשב באפריקה)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(הר גבוה עם פסגה מושלגת)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(חיה שנודדת בעדר 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(אריה נקבה שדואגת לגורים)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(סוג של עץ באפריקה)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נסענו ברכב שטח בסרנגטי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ראינו עדר של גנו וזברות הולך בשורה ארוכה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ראינו לביאה עם גורים מתחת לעץ שיטה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טסנו במטוס בדרך הביתה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ראינו את פסגת הקילימנגורו מהחלון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מזכיר/ה פריטים כמו כובע, משקפת, בקבוק מים, ומסביר/ה שחשוב לשמור על שקט כדי לא להבהיל את החיות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שטח גדול ושטוח עם עשב וחיות 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לא להבהיל אותן ולשמור על 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פסגת הקילימנגורו, לבנה משלג, מעל העננים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יומן המסע בקול לפני פתיחת הדף,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לשוחח על חשיבות השמירה על שקט ושמירה על בעלי חיים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להציג תמונות של הסרנגטי והקילימנגורו כדי להעשיר את החוויה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הסוואנה של מזרח אפריקה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נוגה כתבה ביומן המסע שלה על טיול בסרנגטי, מישור ענק של עשב באפריקה, ועל ההר הקילימנגורו המושלג. בדף הזה נתרגל את מה שקראנו.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כלי רכב נסעה המשפחה בסרנגטי?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רכב שטח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המדריך ביקש לדבר בשקט?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היה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לא היה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לא להבהיל את החיות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היה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לאן נדדו הגנו והזברות?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למקום שירד בו גשם וצמח עשב טרי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לעיר הקרובה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להר הקילימנגורו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נחה הלביאה עם הגורים?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ליד הנהר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בתוך האוהל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ההר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מתחת לעץ שיטה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ראתה המשפחה מהחלון של המטוס בדרך הביתה?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פסגת הקילימנגורו מכוסה שלג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ים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הסרנגטי הוא מישור גדול של עשב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המדריך ביקש לצעוק כדי להרחיק את החיות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הגנו והזברות הלכו בשורה ארוכה אחד אחרי השני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הלביאה נחה עם שלושה גורים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הקילימנגורו נראה לבן משלג מהחלון של המטוס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נסענו ברכב __________ בסרנגטי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הסרנגטי הוא מישור ענקי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העדר הלך בשורה ארוכה, אחד אחרי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הלביאה נחה מתחת לעץ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פסגת הקילימנגורו הייתה לבנה מ__________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סרנגטי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 גבוה עם פסגה מושלגת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קילימנגורו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סוג של עץ באפריקה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אריה נקבה שדואגת לגורים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לביאה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חיה שנודדת בעדר גדול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מישור ענקי של עשב באפריקה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ראינו את פסגת הקילימנגורו מהחלון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ראינו לביאה עם גורים מתחת לעץ שיטה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טסנו במטוס בדרך הביתה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ראינו עדר של גנו וזברות הולך בשורה ארוכה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נסענו ברכב שטח בסרנגטי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נוסעים לסרנגטי. כתבו מה הייתם אורזים ולמה, והסבירו למה חשוב להתנהג בשקט ליד חיות הבר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סוואנה?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לא להרעיש ליד חיות 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ראתה נוגה מהחלון של המטוס בדרך הביתה?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הסוואנה של מזרח אפריקה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